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394"/>
      </w:tblGrid>
      <w:tr w:rsidR="001D6661" w:rsidRPr="0041228B" w:rsidTr="001A1EC8">
        <w:trPr>
          <w:trHeight w:val="5038"/>
        </w:trPr>
        <w:tc>
          <w:tcPr>
            <w:tcW w:w="4820" w:type="dxa"/>
          </w:tcPr>
          <w:p w:rsidR="001D6661" w:rsidRPr="0041228B" w:rsidRDefault="001D6661" w:rsidP="001A1E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4122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СОВЕТ ДЕПУТАТОВ</w:t>
            </w:r>
          </w:p>
          <w:p w:rsidR="001D6661" w:rsidRPr="0041228B" w:rsidRDefault="001D6661" w:rsidP="001A1E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22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</w:t>
            </w:r>
          </w:p>
          <w:p w:rsidR="001D6661" w:rsidRDefault="001D6661" w:rsidP="001A1E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22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ОБРАЗОВАНИЯ</w:t>
            </w:r>
          </w:p>
          <w:p w:rsidR="001D6661" w:rsidRPr="0041228B" w:rsidRDefault="00900C79" w:rsidP="001A1E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ЗУБОЧИСТЕНСКИЙ ВТОРОЙ</w:t>
            </w:r>
            <w:r w:rsidR="001D66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СЕЛЬСОВЕТ</w:t>
            </w:r>
          </w:p>
          <w:p w:rsidR="001D6661" w:rsidRPr="0041228B" w:rsidRDefault="001D6661" w:rsidP="001A1E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22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ПЕРЕВОЛОЦК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ОГО</w:t>
            </w:r>
            <w:r w:rsidRPr="004122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  <w:p w:rsidR="001D6661" w:rsidRPr="0041228B" w:rsidRDefault="001D6661" w:rsidP="001A1E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22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ОРЕНБУРГСКОЙ ОБЛАСТИ</w:t>
            </w:r>
          </w:p>
          <w:p w:rsidR="001D6661" w:rsidRPr="0041228B" w:rsidRDefault="001D6661" w:rsidP="001A1E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третий</w:t>
            </w:r>
            <w:r w:rsidRPr="004122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созыв</w:t>
            </w:r>
          </w:p>
          <w:p w:rsidR="001D6661" w:rsidRDefault="001D6661" w:rsidP="001A1E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D6661" w:rsidRPr="0041228B" w:rsidRDefault="001D6661" w:rsidP="001A1E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22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РЕШЕНИЕ</w:t>
            </w:r>
          </w:p>
          <w:p w:rsidR="001D6661" w:rsidRPr="0041228B" w:rsidRDefault="001D6661" w:rsidP="001A1E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D6661" w:rsidRDefault="005E4E96" w:rsidP="001A1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23.11.2018 г. № 117</w:t>
            </w:r>
          </w:p>
          <w:p w:rsidR="001D6661" w:rsidRPr="0041228B" w:rsidRDefault="001D6661" w:rsidP="001A1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661" w:rsidRPr="0041228B" w:rsidRDefault="00574575" w:rsidP="00900C79">
            <w:pPr>
              <w:ind w:right="214"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>
              <w:rPr>
                <w:noProof/>
              </w:rPr>
              <w:pict>
                <v:group id="Группа 4" o:spid="_x0000_s1026" style="position:absolute;left:0;text-align:left;margin-left:-4.55pt;margin-top:.1pt;width:21.25pt;height:21.9pt;z-index:251659264" coordorigin="1008,5760" coordsize="432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">
                  <v:line id="Line 3" o:spid="_x0000_s1027" style="position:absolute;visibility:visible" from="1008,5760" to="1440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<v:line id="Line 4" o:spid="_x0000_s1028" style="position:absolute;visibility:visible" from="1008,5760" to="1008,6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/v:group>
              </w:pict>
            </w:r>
            <w:r>
              <w:rPr>
                <w:noProof/>
              </w:rPr>
              <w:pict>
                <v:group id="Группа 1" o:spid="_x0000_s1029" style="position:absolute;left:0;text-align:left;margin-left:212.25pt;margin-top:1.65pt;width:21.6pt;height:21.6pt;flip:x;z-index:251660288" coordorigin="1008,5760" coordsize="432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">
                  <v:line id="Line 6" o:spid="_x0000_s1031" style="position:absolute;visibility:visible" from="1008,5760" to="1440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  <v:line id="Line 7" o:spid="_x0000_s1030" style="position:absolute;visibility:visible" from="1008,5760" to="1008,6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/v:group>
              </w:pict>
            </w:r>
            <w:r w:rsidR="001D6661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="001D6661" w:rsidRPr="0041228B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Совета депутатов муниципального образования </w:t>
            </w:r>
            <w:proofErr w:type="spellStart"/>
            <w:r w:rsidR="00900C79">
              <w:rPr>
                <w:rFonts w:ascii="Times New Roman" w:hAnsi="Times New Roman" w:cs="Times New Roman"/>
                <w:sz w:val="28"/>
                <w:szCs w:val="28"/>
              </w:rPr>
              <w:t>Зубочистенский</w:t>
            </w:r>
            <w:proofErr w:type="spellEnd"/>
            <w:r w:rsidR="00900C79">
              <w:rPr>
                <w:rFonts w:ascii="Times New Roman" w:hAnsi="Times New Roman" w:cs="Times New Roman"/>
                <w:sz w:val="28"/>
                <w:szCs w:val="28"/>
              </w:rPr>
              <w:t xml:space="preserve"> Второй</w:t>
            </w:r>
            <w:r w:rsidR="001D6661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Переволоцкого района</w:t>
            </w:r>
            <w:r w:rsidR="001D6661" w:rsidRPr="0041228B"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Оренбургской области от </w:t>
            </w:r>
            <w:r w:rsidR="00900C79">
              <w:rPr>
                <w:rFonts w:ascii="Times New Roman" w:hAnsi="Times New Roman" w:cs="Times New Roman"/>
                <w:sz w:val="28"/>
                <w:szCs w:val="28"/>
              </w:rPr>
              <w:t>25 марта 2015</w:t>
            </w:r>
            <w:r w:rsidR="001D6661">
              <w:rPr>
                <w:rFonts w:ascii="Times New Roman" w:hAnsi="Times New Roman" w:cs="Times New Roman"/>
                <w:sz w:val="28"/>
                <w:szCs w:val="28"/>
              </w:rPr>
              <w:t xml:space="preserve"> года№1</w:t>
            </w:r>
            <w:r w:rsidR="00900C7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394" w:type="dxa"/>
          </w:tcPr>
          <w:p w:rsidR="001D6661" w:rsidRPr="0041228B" w:rsidRDefault="001D6661" w:rsidP="001A1EC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highlight w:val="cyan"/>
              </w:rPr>
            </w:pPr>
          </w:p>
          <w:p w:rsidR="001D6661" w:rsidRPr="0041228B" w:rsidRDefault="001D6661" w:rsidP="001A1EC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highlight w:val="cyan"/>
              </w:rPr>
            </w:pPr>
          </w:p>
          <w:p w:rsidR="001D6661" w:rsidRPr="006526C1" w:rsidRDefault="001D6661" w:rsidP="001A1EC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1D6661" w:rsidRPr="0041228B" w:rsidRDefault="001D6661" w:rsidP="001A1EC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highlight w:val="cyan"/>
              </w:rPr>
            </w:pPr>
          </w:p>
          <w:p w:rsidR="001D6661" w:rsidRPr="0041228B" w:rsidRDefault="001D6661" w:rsidP="001A1EC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highlight w:val="cyan"/>
              </w:rPr>
            </w:pPr>
          </w:p>
          <w:p w:rsidR="001D6661" w:rsidRPr="0041228B" w:rsidRDefault="001D6661" w:rsidP="001A1EC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highlight w:val="cyan"/>
              </w:rPr>
            </w:pPr>
          </w:p>
          <w:p w:rsidR="001D6661" w:rsidRPr="0041228B" w:rsidRDefault="001D6661" w:rsidP="001A1EC8">
            <w:pPr>
              <w:rPr>
                <w:rFonts w:ascii="Times New Roman" w:hAnsi="Times New Roman" w:cs="Times New Roman"/>
                <w:noProof/>
                <w:sz w:val="28"/>
                <w:szCs w:val="28"/>
                <w:highlight w:val="cyan"/>
              </w:rPr>
            </w:pPr>
          </w:p>
        </w:tc>
      </w:tr>
    </w:tbl>
    <w:p w:rsidR="001D6661" w:rsidRDefault="001D6661" w:rsidP="001D666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D6661" w:rsidRPr="0041228B" w:rsidRDefault="001D6661" w:rsidP="001D666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1228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нести в</w:t>
      </w:r>
      <w:r w:rsidRPr="0041228B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1228B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образования </w:t>
      </w:r>
      <w:proofErr w:type="spellStart"/>
      <w:r w:rsidR="00900C79"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r w:rsidR="00900C79">
        <w:rPr>
          <w:rFonts w:ascii="Times New Roman" w:hAnsi="Times New Roman" w:cs="Times New Roman"/>
          <w:sz w:val="28"/>
          <w:szCs w:val="28"/>
        </w:rPr>
        <w:t xml:space="preserve"> Второй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1228B">
        <w:rPr>
          <w:rFonts w:ascii="Times New Roman" w:hAnsi="Times New Roman" w:cs="Times New Roman"/>
          <w:sz w:val="28"/>
          <w:szCs w:val="28"/>
        </w:rPr>
        <w:t xml:space="preserve"> Переволоцк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1228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228B">
        <w:rPr>
          <w:rFonts w:ascii="Times New Roman" w:hAnsi="Times New Roman" w:cs="Times New Roman"/>
          <w:sz w:val="28"/>
          <w:szCs w:val="28"/>
        </w:rPr>
        <w:t xml:space="preserve"> Оренбургской области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900C79">
        <w:rPr>
          <w:rFonts w:ascii="Times New Roman" w:hAnsi="Times New Roman" w:cs="Times New Roman"/>
          <w:sz w:val="28"/>
          <w:szCs w:val="28"/>
        </w:rPr>
        <w:t>5марта 2015</w:t>
      </w:r>
      <w:r>
        <w:rPr>
          <w:rFonts w:ascii="Times New Roman" w:hAnsi="Times New Roman" w:cs="Times New Roman"/>
          <w:sz w:val="28"/>
          <w:szCs w:val="28"/>
        </w:rPr>
        <w:t xml:space="preserve"> года№1</w:t>
      </w:r>
      <w:r w:rsidR="00900C79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1228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утверждении Положения о</w:t>
      </w:r>
      <w:r w:rsidRPr="0041228B">
        <w:rPr>
          <w:rFonts w:ascii="Times New Roman" w:hAnsi="Times New Roman" w:cs="Times New Roman"/>
          <w:sz w:val="28"/>
          <w:szCs w:val="28"/>
        </w:rPr>
        <w:t xml:space="preserve"> бюджетном процессе в муниципальном образовании </w:t>
      </w:r>
      <w:proofErr w:type="spellStart"/>
      <w:r w:rsidR="00900C79"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r w:rsidR="00900C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0C79">
        <w:rPr>
          <w:rFonts w:ascii="Times New Roman" w:hAnsi="Times New Roman" w:cs="Times New Roman"/>
          <w:sz w:val="28"/>
          <w:szCs w:val="28"/>
        </w:rPr>
        <w:t>Второй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228B">
        <w:rPr>
          <w:rFonts w:ascii="Times New Roman" w:hAnsi="Times New Roman" w:cs="Times New Roman"/>
          <w:sz w:val="28"/>
          <w:szCs w:val="28"/>
        </w:rPr>
        <w:t>Переволоцк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1228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228B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1D6661" w:rsidRPr="002D3B48" w:rsidRDefault="002D3B48" w:rsidP="001D6661">
      <w:pPr>
        <w:pStyle w:val="ConsPlusNormal"/>
        <w:ind w:firstLine="709"/>
        <w:jc w:val="both"/>
      </w:pPr>
      <w:r>
        <w:t>С</w:t>
      </w:r>
      <w:r w:rsidR="001D6661" w:rsidRPr="00AA626A">
        <w:t>тать</w:t>
      </w:r>
      <w:r>
        <w:t>ю</w:t>
      </w:r>
      <w:r w:rsidR="001D6661">
        <w:t>20</w:t>
      </w:r>
      <w:r w:rsidR="002F5A1F">
        <w:t xml:space="preserve"> </w:t>
      </w:r>
      <w:r w:rsidRPr="002D3B48">
        <w:rPr>
          <w:bCs/>
        </w:rPr>
        <w:t>дополнить следующим содержанием «</w:t>
      </w:r>
      <w:r w:rsidRPr="002D3B48">
        <w:rPr>
          <w:b/>
          <w:bCs/>
        </w:rPr>
        <w:t>в контрольно - счетный орган Переволоцкого района для экспертизы</w:t>
      </w:r>
      <w:r w:rsidRPr="002D3B48">
        <w:rPr>
          <w:bCs/>
        </w:rPr>
        <w:t>»</w:t>
      </w:r>
      <w:r w:rsidR="001D6661" w:rsidRPr="002D3B48">
        <w:t>:</w:t>
      </w:r>
    </w:p>
    <w:p w:rsidR="001D6661" w:rsidRPr="002D3B48" w:rsidRDefault="001D6661" w:rsidP="002D3B4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626A">
        <w:rPr>
          <w:rFonts w:ascii="Times New Roman" w:hAnsi="Times New Roman" w:cs="Times New Roman"/>
          <w:bCs/>
          <w:sz w:val="28"/>
          <w:szCs w:val="28"/>
        </w:rPr>
        <w:t xml:space="preserve">дополнить </w:t>
      </w:r>
      <w:hyperlink r:id="rId5" w:history="1">
        <w:r w:rsidR="002D3B48">
          <w:rPr>
            <w:rFonts w:ascii="Times New Roman" w:hAnsi="Times New Roman" w:cs="Times New Roman"/>
            <w:bCs/>
            <w:sz w:val="28"/>
            <w:szCs w:val="28"/>
          </w:rPr>
          <w:t>пункт трети</w:t>
        </w:r>
        <w:r w:rsidR="002D3B48" w:rsidRPr="00AA626A">
          <w:rPr>
            <w:rFonts w:ascii="Times New Roman" w:hAnsi="Times New Roman" w:cs="Times New Roman"/>
            <w:bCs/>
            <w:sz w:val="28"/>
            <w:szCs w:val="28"/>
          </w:rPr>
          <w:t>й</w:t>
        </w:r>
      </w:hyperlink>
      <w:r w:rsidR="002D3B48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2D3B48" w:rsidRPr="002D3B4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2D3B48" w:rsidRPr="002D3B48">
        <w:rPr>
          <w:rFonts w:ascii="Times New Roman" w:hAnsi="Times New Roman" w:cs="Times New Roman"/>
          <w:b/>
          <w:sz w:val="28"/>
          <w:szCs w:val="28"/>
        </w:rPr>
        <w:t>Администрация сельсовета направляет в контрольно-счетный орган Переволоцкого района Оренбургской области проект решения о бюджете для экспертизы</w:t>
      </w:r>
      <w:r w:rsidR="002D3B48">
        <w:rPr>
          <w:rFonts w:ascii="Times New Roman" w:hAnsi="Times New Roman" w:cs="Times New Roman"/>
          <w:b/>
          <w:sz w:val="28"/>
          <w:szCs w:val="28"/>
        </w:rPr>
        <w:t>»</w:t>
      </w:r>
    </w:p>
    <w:p w:rsidR="00900C79" w:rsidRDefault="001D6661" w:rsidP="001D666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00"/>
      <w:r w:rsidRPr="00CA200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A20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A2000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комиссию по вопросам бюджетной, налоговой и финансовой политике</w:t>
      </w:r>
      <w:r w:rsidR="00900C79">
        <w:rPr>
          <w:rFonts w:ascii="Times New Roman" w:hAnsi="Times New Roman" w:cs="Times New Roman"/>
          <w:sz w:val="28"/>
          <w:szCs w:val="28"/>
        </w:rPr>
        <w:t>.</w:t>
      </w:r>
    </w:p>
    <w:p w:rsidR="001D6661" w:rsidRPr="0041228B" w:rsidRDefault="001D6661" w:rsidP="001D666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000">
        <w:rPr>
          <w:rFonts w:ascii="Times New Roman" w:hAnsi="Times New Roman" w:cs="Times New Roman"/>
          <w:sz w:val="28"/>
          <w:szCs w:val="28"/>
        </w:rPr>
        <w:t>3. Настоящее</w:t>
      </w:r>
      <w:r w:rsidRPr="0041228B">
        <w:rPr>
          <w:rFonts w:ascii="Times New Roman" w:hAnsi="Times New Roman" w:cs="Times New Roman"/>
          <w:sz w:val="28"/>
          <w:szCs w:val="28"/>
        </w:rPr>
        <w:t xml:space="preserve"> решение вступает в силу с момента его </w:t>
      </w:r>
      <w:r>
        <w:rPr>
          <w:rFonts w:ascii="Times New Roman" w:hAnsi="Times New Roman" w:cs="Times New Roman"/>
          <w:sz w:val="28"/>
          <w:szCs w:val="28"/>
        </w:rPr>
        <w:t xml:space="preserve">обнародования </w:t>
      </w:r>
      <w:r w:rsidRPr="0041228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установленном порядке</w:t>
      </w:r>
      <w:r w:rsidRPr="0041228B">
        <w:rPr>
          <w:rFonts w:ascii="Times New Roman" w:hAnsi="Times New Roman" w:cs="Times New Roman"/>
          <w:sz w:val="28"/>
          <w:szCs w:val="28"/>
        </w:rPr>
        <w:t>.</w:t>
      </w:r>
      <w:bookmarkStart w:id="2" w:name="sub_500"/>
      <w:bookmarkEnd w:id="1"/>
    </w:p>
    <w:p w:rsidR="001D6661" w:rsidRPr="0041228B" w:rsidRDefault="001D6661" w:rsidP="001D666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D6661" w:rsidRPr="0041228B" w:rsidRDefault="001D6661" w:rsidP="001D666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D6661" w:rsidRDefault="00D640A1" w:rsidP="001D666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Совета  депутатов</w:t>
      </w:r>
    </w:p>
    <w:p w:rsidR="00D640A1" w:rsidRPr="0041228B" w:rsidRDefault="00D640A1" w:rsidP="001D666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Второй сельсовет                        </w:t>
      </w:r>
      <w:r w:rsidR="00762C00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Ильметова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Ю.Р.</w:t>
      </w:r>
    </w:p>
    <w:p w:rsidR="001D6661" w:rsidRPr="0041228B" w:rsidRDefault="001D6661" w:rsidP="001D666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D6661" w:rsidRPr="0041228B" w:rsidRDefault="001D6661" w:rsidP="001D6661">
      <w:pPr>
        <w:widowControl w:val="0"/>
        <w:autoSpaceDE w:val="0"/>
        <w:autoSpaceDN w:val="0"/>
        <w:adjustRightInd w:val="0"/>
        <w:rPr>
          <w:rStyle w:val="a3"/>
          <w:rFonts w:ascii="Times New Roman" w:hAnsi="Times New Roman" w:cs="Times New Roman"/>
          <w:bCs/>
          <w:sz w:val="28"/>
          <w:szCs w:val="28"/>
        </w:rPr>
      </w:pPr>
      <w:bookmarkStart w:id="3" w:name="sub_1000"/>
      <w:bookmarkEnd w:id="2"/>
    </w:p>
    <w:p w:rsidR="001D6661" w:rsidRPr="0041228B" w:rsidRDefault="001D6661" w:rsidP="001D6661">
      <w:pPr>
        <w:widowControl w:val="0"/>
        <w:autoSpaceDE w:val="0"/>
        <w:autoSpaceDN w:val="0"/>
        <w:adjustRightInd w:val="0"/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1D6661" w:rsidRPr="0041228B" w:rsidRDefault="001D6661" w:rsidP="001D6661">
      <w:pPr>
        <w:widowControl w:val="0"/>
        <w:autoSpaceDE w:val="0"/>
        <w:autoSpaceDN w:val="0"/>
        <w:adjustRightInd w:val="0"/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bookmarkEnd w:id="3"/>
    <w:p w:rsidR="00012154" w:rsidRDefault="00574575"/>
    <w:sectPr w:rsidR="00012154" w:rsidSect="00803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6661"/>
    <w:rsid w:val="001D6661"/>
    <w:rsid w:val="002D3B48"/>
    <w:rsid w:val="002F5A1F"/>
    <w:rsid w:val="004549E5"/>
    <w:rsid w:val="00574575"/>
    <w:rsid w:val="005E4E96"/>
    <w:rsid w:val="00762C00"/>
    <w:rsid w:val="0080361C"/>
    <w:rsid w:val="008D0671"/>
    <w:rsid w:val="00900C79"/>
    <w:rsid w:val="00963F67"/>
    <w:rsid w:val="00D640A1"/>
    <w:rsid w:val="00F12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661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1D6661"/>
    <w:rPr>
      <w:b/>
      <w:color w:val="26282F"/>
    </w:rPr>
  </w:style>
  <w:style w:type="paragraph" w:customStyle="1" w:styleId="ConsPlusNormal">
    <w:name w:val="ConsPlusNormal"/>
    <w:uiPriority w:val="99"/>
    <w:rsid w:val="001D66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661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1D6661"/>
    <w:rPr>
      <w:b/>
      <w:color w:val="26282F"/>
    </w:rPr>
  </w:style>
  <w:style w:type="paragraph" w:customStyle="1" w:styleId="ConsPlusNormal">
    <w:name w:val="ConsPlusNormal"/>
    <w:uiPriority w:val="99"/>
    <w:rsid w:val="001D66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DE5C217AC8279F2DD9B9A98CA91D8F90A3FA49D181A9A9F57857516CAEC5719A4E315023A62kCC9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Bux</cp:lastModifiedBy>
  <cp:revision>2</cp:revision>
  <cp:lastPrinted>2018-11-28T04:00:00Z</cp:lastPrinted>
  <dcterms:created xsi:type="dcterms:W3CDTF">2020-11-17T10:36:00Z</dcterms:created>
  <dcterms:modified xsi:type="dcterms:W3CDTF">2020-11-17T10:36:00Z</dcterms:modified>
</cp:coreProperties>
</file>